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056B6" w14:textId="77777777" w:rsidR="004B214F" w:rsidRDefault="004B214F" w:rsidP="004B214F">
      <w:pPr>
        <w:jc w:val="center"/>
      </w:pPr>
      <w:r>
        <w:rPr>
          <w:b/>
          <w:bCs/>
        </w:rPr>
        <w:t>Verbale n. 1</w:t>
      </w:r>
    </w:p>
    <w:p w14:paraId="032B6AC6" w14:textId="2EE3B321" w:rsidR="004B214F" w:rsidRDefault="00DA1F59" w:rsidP="004B214F">
      <w:pPr>
        <w:spacing w:before="120"/>
        <w:jc w:val="center"/>
      </w:pPr>
      <w:r>
        <w:rPr>
          <w:b/>
          <w:bCs/>
        </w:rPr>
        <w:t>Anno scolastico 202</w:t>
      </w:r>
      <w:r w:rsidR="00995649">
        <w:rPr>
          <w:b/>
          <w:bCs/>
        </w:rPr>
        <w:t>4</w:t>
      </w:r>
      <w:r>
        <w:rPr>
          <w:b/>
          <w:bCs/>
        </w:rPr>
        <w:t>-202</w:t>
      </w:r>
      <w:r w:rsidR="00995649">
        <w:rPr>
          <w:b/>
          <w:bCs/>
        </w:rPr>
        <w:t>5</w:t>
      </w:r>
    </w:p>
    <w:p w14:paraId="33ABDB90" w14:textId="77777777" w:rsidR="004B214F" w:rsidRDefault="004B214F" w:rsidP="004B214F">
      <w:r>
        <w:t> </w:t>
      </w:r>
    </w:p>
    <w:p w14:paraId="6312EE8B" w14:textId="0DDF1B3D" w:rsidR="004B214F" w:rsidRDefault="004A6473" w:rsidP="004B214F">
      <w:r>
        <w:t xml:space="preserve">Oggi … </w:t>
      </w:r>
      <w:r w:rsidR="00DA1F59">
        <w:t>/</w:t>
      </w:r>
      <w:r w:rsidR="00995649">
        <w:t>9</w:t>
      </w:r>
      <w:r w:rsidR="00DA1F59">
        <w:t>/202</w:t>
      </w:r>
      <w:r w:rsidR="00995649">
        <w:t>4</w:t>
      </w:r>
      <w:r w:rsidR="004B214F">
        <w:t>, alle ore …..</w:t>
      </w:r>
      <w:r w:rsidR="00AF6829">
        <w:t xml:space="preserve"> </w:t>
      </w:r>
      <w:r w:rsidR="004B214F">
        <w:t xml:space="preserve">, si  riunisce il Consiglio della classe ……. del Liceo </w:t>
      </w:r>
      <w:r w:rsidR="000442AB">
        <w:t>Artistico</w:t>
      </w:r>
      <w:r w:rsidR="004B214F">
        <w:t xml:space="preserve">/Liceo </w:t>
      </w:r>
      <w:r w:rsidR="000442AB">
        <w:t>Classico</w:t>
      </w:r>
      <w:r w:rsidR="004B214F">
        <w:t>, per discutere il seguente O.d.G.:</w:t>
      </w:r>
    </w:p>
    <w:p w14:paraId="6856230F" w14:textId="77777777" w:rsidR="004B214F" w:rsidRDefault="004B214F" w:rsidP="004B214F">
      <w:r>
        <w:rPr>
          <w:rStyle w:val="Enfasigrassetto"/>
        </w:rPr>
        <w:t> </w:t>
      </w:r>
    </w:p>
    <w:p w14:paraId="4B8BEB1D" w14:textId="77777777" w:rsidR="004B214F" w:rsidRDefault="004B214F" w:rsidP="004B214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Composizione della classe (provenienza, valutazioni in ingresso, ecc.)</w:t>
      </w:r>
    </w:p>
    <w:p w14:paraId="51C78A41" w14:textId="77777777" w:rsidR="004B214F" w:rsidRDefault="004B214F" w:rsidP="004B214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Analisi fascicoli studenti </w:t>
      </w:r>
      <w:r w:rsidR="00154957">
        <w:rPr>
          <w:b/>
          <w:bCs/>
        </w:rPr>
        <w:t>(da richiedere in segreteria)</w:t>
      </w:r>
      <w:r>
        <w:rPr>
          <w:b/>
          <w:bCs/>
        </w:rPr>
        <w:t xml:space="preserve"> </w:t>
      </w:r>
    </w:p>
    <w:p w14:paraId="6F0FCDD5" w14:textId="77777777" w:rsidR="004B214F" w:rsidRDefault="00B611A8" w:rsidP="004B214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Analisi</w:t>
      </w:r>
      <w:r w:rsidR="004B214F">
        <w:rPr>
          <w:b/>
          <w:bCs/>
        </w:rPr>
        <w:t xml:space="preserve"> documentazione studenti con disabilità, DSA, BES</w:t>
      </w:r>
    </w:p>
    <w:p w14:paraId="4C5845A3" w14:textId="77777777" w:rsidR="004B214F" w:rsidRDefault="004B214F" w:rsidP="004B214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Prime intese didattiche e organizzative</w:t>
      </w:r>
    </w:p>
    <w:p w14:paraId="71744F5C" w14:textId="77777777" w:rsidR="004B214F" w:rsidRDefault="004B214F" w:rsidP="004B214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Progetto Accoglienza </w:t>
      </w:r>
    </w:p>
    <w:p w14:paraId="161571C3" w14:textId="77777777" w:rsidR="004B214F" w:rsidRPr="008266EC" w:rsidRDefault="004B214F" w:rsidP="004B214F">
      <w:pPr>
        <w:rPr>
          <w:b/>
          <w:bCs/>
          <w:sz w:val="22"/>
          <w:szCs w:val="22"/>
        </w:rPr>
      </w:pPr>
    </w:p>
    <w:p w14:paraId="4FBA0AB3" w14:textId="77777777" w:rsidR="004B214F" w:rsidRDefault="004B214F" w:rsidP="004B214F">
      <w:r>
        <w:t>Presiede il coordinatore prof……………………</w:t>
      </w:r>
      <w:r>
        <w:rPr>
          <w:b/>
          <w:bCs/>
        </w:rPr>
        <w:t xml:space="preserve"> </w:t>
      </w:r>
      <w:r>
        <w:t>; verbalizza il prof. ………</w:t>
      </w:r>
    </w:p>
    <w:p w14:paraId="2F394C18" w14:textId="77777777" w:rsidR="004B214F" w:rsidRDefault="004B214F" w:rsidP="004B214F">
      <w:pPr>
        <w:rPr>
          <w:b/>
          <w:bCs/>
        </w:rPr>
      </w:pPr>
      <w:r>
        <w:rPr>
          <w:b/>
          <w:bCs/>
        </w:rPr>
        <w:t xml:space="preserve">           </w:t>
      </w:r>
    </w:p>
    <w:p w14:paraId="4429111B" w14:textId="77777777" w:rsidR="004B214F" w:rsidRDefault="004B214F" w:rsidP="00C65614">
      <w:pPr>
        <w:spacing w:after="120"/>
      </w:pPr>
      <w:r>
        <w:t>Sono presenti i seguenti docenti:</w:t>
      </w: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3"/>
        <w:gridCol w:w="4678"/>
      </w:tblGrid>
      <w:tr w:rsidR="004B214F" w14:paraId="6259E35C" w14:textId="77777777" w:rsidTr="004B214F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1139" w14:textId="77777777" w:rsidR="004B214F" w:rsidRDefault="004B214F" w:rsidP="005C3ECE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Docente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9E6E" w14:textId="77777777" w:rsidR="004B214F" w:rsidRDefault="004B214F" w:rsidP="005C3ECE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Materia</w:t>
            </w:r>
          </w:p>
        </w:tc>
      </w:tr>
      <w:tr w:rsidR="00CC2B47" w14:paraId="7E48E38D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4F0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FF8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LINGUA E LETT. ITALIANA </w:t>
            </w:r>
          </w:p>
        </w:tc>
      </w:tr>
      <w:tr w:rsidR="00CC2B47" w14:paraId="3FE083BA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F18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33C2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E CULTURA LATINA</w:t>
            </w:r>
          </w:p>
        </w:tc>
      </w:tr>
      <w:tr w:rsidR="00CC2B47" w14:paraId="19B26097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FC7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A87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E CULTURA GRECA</w:t>
            </w:r>
          </w:p>
        </w:tc>
      </w:tr>
      <w:tr w:rsidR="00CC2B47" w14:paraId="06457D10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8A2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F81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E CULTURA STRANIERA</w:t>
            </w:r>
          </w:p>
        </w:tc>
      </w:tr>
      <w:tr w:rsidR="00CC2B47" w14:paraId="4DBDF78B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7015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A1FC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MATEMATICA </w:t>
            </w:r>
          </w:p>
        </w:tc>
      </w:tr>
      <w:tr w:rsidR="00CC2B47" w14:paraId="457C693F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5C7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0473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SCIENZE NATURALI </w:t>
            </w:r>
          </w:p>
        </w:tc>
      </w:tr>
      <w:tr w:rsidR="00CC2B47" w14:paraId="41920417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BF0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8F2B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DELL'ARTE</w:t>
            </w:r>
          </w:p>
        </w:tc>
      </w:tr>
      <w:tr w:rsidR="00CC2B47" w14:paraId="5C510E3F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B4A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93B3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DISCIPLINE GRAFICHE E PITTORICHE</w:t>
            </w:r>
          </w:p>
        </w:tc>
      </w:tr>
      <w:tr w:rsidR="00CC2B47" w14:paraId="4BE68FBA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705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0662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DISCIPLINE GEOMETRICHE</w:t>
            </w:r>
          </w:p>
        </w:tc>
      </w:tr>
      <w:tr w:rsidR="00CC2B47" w14:paraId="3B240D57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043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78C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DISCIPLINE PLASTICHE E SCULTOREE</w:t>
            </w:r>
          </w:p>
        </w:tc>
      </w:tr>
      <w:tr w:rsidR="00CC2B47" w14:paraId="1D3EAAE3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76F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B9A4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C2B47" w14:paraId="2E2A669B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5EF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CF87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SCIENZE MOTORIE E SPORTIVE</w:t>
            </w:r>
          </w:p>
        </w:tc>
      </w:tr>
      <w:tr w:rsidR="00CC2B47" w14:paraId="52EE100A" w14:textId="77777777" w:rsidTr="00285BB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5D4" w14:textId="77777777" w:rsidR="00CC2B47" w:rsidRDefault="00CC2B47" w:rsidP="00CC2B47">
            <w:pPr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E5C" w14:textId="77777777" w:rsidR="00CC2B47" w:rsidRDefault="00CC2B47" w:rsidP="00CC2B47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RELIGIONE</w:t>
            </w:r>
          </w:p>
        </w:tc>
      </w:tr>
    </w:tbl>
    <w:p w14:paraId="60A61AEC" w14:textId="77777777" w:rsidR="008266EC" w:rsidRDefault="008266EC" w:rsidP="004B214F">
      <w:pPr>
        <w:spacing w:after="120"/>
      </w:pPr>
    </w:p>
    <w:p w14:paraId="5F51581C" w14:textId="3B08EE2D" w:rsidR="004B214F" w:rsidRDefault="004B214F" w:rsidP="004B214F">
      <w:pPr>
        <w:spacing w:after="120"/>
      </w:pPr>
      <w:r>
        <w:t xml:space="preserve">Risultano assenti giustificati i docenti: </w:t>
      </w:r>
    </w:p>
    <w:tbl>
      <w:tblPr>
        <w:tblW w:w="935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9"/>
        <w:gridCol w:w="2180"/>
        <w:gridCol w:w="2070"/>
        <w:gridCol w:w="4855"/>
      </w:tblGrid>
      <w:tr w:rsidR="004B214F" w14:paraId="119365AF" w14:textId="77777777" w:rsidTr="0054700B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971" w14:textId="77777777" w:rsidR="004B214F" w:rsidRDefault="004B214F">
            <w:pPr>
              <w:spacing w:line="276" w:lineRule="auto"/>
              <w:rPr>
                <w:iCs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D3C7" w14:textId="77777777" w:rsidR="004B214F" w:rsidRDefault="004B214F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Cognome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36F5" w14:textId="77777777" w:rsidR="004B214F" w:rsidRDefault="004B214F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Nome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41A6" w14:textId="77777777" w:rsidR="004B214F" w:rsidRDefault="004B214F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Materia</w:t>
            </w:r>
          </w:p>
        </w:tc>
      </w:tr>
      <w:tr w:rsidR="004B214F" w14:paraId="5B08597A" w14:textId="77777777" w:rsidTr="0054700B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F19" w14:textId="77777777" w:rsidR="004B214F" w:rsidRDefault="004B21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896" w14:textId="77777777" w:rsidR="004B214F" w:rsidRDefault="004B214F">
            <w:pPr>
              <w:spacing w:line="276" w:lineRule="auto"/>
              <w:rPr>
                <w:i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088D" w14:textId="77777777" w:rsidR="004B214F" w:rsidRDefault="004B214F">
            <w:pPr>
              <w:spacing w:line="276" w:lineRule="auto"/>
              <w:rPr>
                <w:i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CB2" w14:textId="77777777" w:rsidR="004B214F" w:rsidRDefault="004B214F">
            <w:pPr>
              <w:spacing w:line="276" w:lineRule="auto"/>
              <w:rPr>
                <w:iCs/>
              </w:rPr>
            </w:pPr>
          </w:p>
        </w:tc>
      </w:tr>
      <w:tr w:rsidR="004B214F" w14:paraId="778767AD" w14:textId="77777777" w:rsidTr="0054700B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7BBA" w14:textId="77777777" w:rsidR="004B214F" w:rsidRDefault="004B21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9AE" w14:textId="77777777" w:rsidR="004B214F" w:rsidRDefault="004B214F">
            <w:pPr>
              <w:spacing w:line="276" w:lineRule="auto"/>
              <w:rPr>
                <w:i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65" w14:textId="77777777" w:rsidR="004B214F" w:rsidRDefault="004B214F">
            <w:pPr>
              <w:spacing w:line="276" w:lineRule="auto"/>
              <w:rPr>
                <w:iCs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3C5" w14:textId="77777777" w:rsidR="004B214F" w:rsidRDefault="004B214F">
            <w:pPr>
              <w:spacing w:line="276" w:lineRule="auto"/>
              <w:rPr>
                <w:iCs/>
              </w:rPr>
            </w:pPr>
          </w:p>
        </w:tc>
      </w:tr>
    </w:tbl>
    <w:p w14:paraId="20A15342" w14:textId="77777777" w:rsidR="004B214F" w:rsidRDefault="004B214F" w:rsidP="004B214F">
      <w:pPr>
        <w:spacing w:before="120" w:after="120" w:line="276" w:lineRule="auto"/>
        <w:jc w:val="both"/>
        <w:rPr>
          <w:iCs/>
        </w:rPr>
      </w:pPr>
      <w:r>
        <w:rPr>
          <w:iCs/>
        </w:rPr>
        <w:t>Accertata la validità della seduta stessa per la presenza di tutti gli aventi diritto, il Presidente la dichiara aperta.</w:t>
      </w:r>
    </w:p>
    <w:p w14:paraId="6803C4BF" w14:textId="77777777" w:rsidR="004B214F" w:rsidRDefault="004B214F" w:rsidP="004B214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Composizione della classe (provenienza, valutazioni in ingresso, ecc.)</w:t>
      </w:r>
    </w:p>
    <w:p w14:paraId="739FAEF2" w14:textId="77777777" w:rsidR="004B214F" w:rsidRDefault="004B214F" w:rsidP="004B214F">
      <w:r>
        <w:t>Dalla documentazione fornita dalla segreteria dell’istituto</w:t>
      </w:r>
      <w:r>
        <w:rPr>
          <w:i/>
        </w:rPr>
        <w:t xml:space="preserve"> si evince che la classe è composta da</w:t>
      </w:r>
      <w:r>
        <w:t xml:space="preserve"> </w:t>
      </w:r>
      <w:r>
        <w:rPr>
          <w:i/>
        </w:rPr>
        <w:t>alunni provenienti   ………</w:t>
      </w:r>
      <w:r w:rsidR="00CC2B47">
        <w:rPr>
          <w:i/>
        </w:rPr>
        <w:t>…</w:t>
      </w:r>
      <w:r w:rsidR="00CC2B47">
        <w:t xml:space="preserve"> </w:t>
      </w:r>
      <w:r w:rsidR="00CC2B47" w:rsidRPr="00CC2B47">
        <w:rPr>
          <w:i/>
        </w:rPr>
        <w:t xml:space="preserve">Le valutazioni in ingresso </w:t>
      </w:r>
      <w:r w:rsidR="00C65614">
        <w:rPr>
          <w:i/>
        </w:rPr>
        <w:t>risultano</w:t>
      </w:r>
      <w:r w:rsidR="00CC2B47">
        <w:rPr>
          <w:i/>
        </w:rPr>
        <w:t>……</w:t>
      </w:r>
      <w:r w:rsidR="00CC2B47">
        <w:t xml:space="preserve">  </w:t>
      </w:r>
    </w:p>
    <w:p w14:paraId="6ECB7E98" w14:textId="5A6A206E" w:rsidR="00AE7BC3" w:rsidRPr="00AE7BC3" w:rsidRDefault="00AE7BC3" w:rsidP="004B214F">
      <w:pPr>
        <w:rPr>
          <w:b/>
          <w:bCs/>
          <w:i/>
          <w:iCs/>
        </w:rPr>
      </w:pPr>
      <w:r w:rsidRPr="00AE7BC3">
        <w:rPr>
          <w:i/>
          <w:iCs/>
        </w:rPr>
        <w:t>(</w:t>
      </w:r>
      <w:r w:rsidR="00D62A5D">
        <w:rPr>
          <w:i/>
          <w:iCs/>
        </w:rPr>
        <w:t>AVVISO</w:t>
      </w:r>
      <w:r w:rsidRPr="00AE7BC3">
        <w:rPr>
          <w:i/>
          <w:iCs/>
        </w:rPr>
        <w:t xml:space="preserve"> per il segretario verbalizzante: le frasi in corsivo sono solo dei suggerimenti </w:t>
      </w:r>
      <w:r>
        <w:rPr>
          <w:i/>
          <w:iCs/>
        </w:rPr>
        <w:t xml:space="preserve">e possono essere utilizzati/modificati/eliminati. </w:t>
      </w:r>
      <w:r w:rsidR="00D62A5D">
        <w:rPr>
          <w:i/>
          <w:iCs/>
        </w:rPr>
        <w:t xml:space="preserve">Fare </w:t>
      </w:r>
      <w:r>
        <w:rPr>
          <w:i/>
          <w:iCs/>
        </w:rPr>
        <w:t>attenzione a non lasciare</w:t>
      </w:r>
      <w:r w:rsidR="00D62A5D">
        <w:rPr>
          <w:i/>
          <w:iCs/>
        </w:rPr>
        <w:t xml:space="preserve"> </w:t>
      </w:r>
      <w:r>
        <w:rPr>
          <w:i/>
          <w:iCs/>
        </w:rPr>
        <w:t>fras</w:t>
      </w:r>
      <w:r w:rsidR="00D62A5D">
        <w:rPr>
          <w:i/>
          <w:iCs/>
        </w:rPr>
        <w:t>i</w:t>
      </w:r>
      <w:r w:rsidR="001C7C3C">
        <w:rPr>
          <w:i/>
          <w:iCs/>
        </w:rPr>
        <w:t xml:space="preserve">, </w:t>
      </w:r>
      <w:r>
        <w:rPr>
          <w:i/>
          <w:iCs/>
        </w:rPr>
        <w:t>parole</w:t>
      </w:r>
      <w:r w:rsidR="00D62A5D">
        <w:rPr>
          <w:i/>
          <w:iCs/>
        </w:rPr>
        <w:t xml:space="preserve"> in corsivo</w:t>
      </w:r>
      <w:r>
        <w:rPr>
          <w:i/>
          <w:iCs/>
        </w:rPr>
        <w:t xml:space="preserve"> </w:t>
      </w:r>
      <w:r w:rsidR="00D62A5D">
        <w:rPr>
          <w:i/>
          <w:iCs/>
        </w:rPr>
        <w:t xml:space="preserve">o avvisi nella versione </w:t>
      </w:r>
      <w:r w:rsidR="00D62A5D">
        <w:rPr>
          <w:i/>
          <w:iCs/>
        </w:rPr>
        <w:t>definitiva del verbale</w:t>
      </w:r>
      <w:r>
        <w:rPr>
          <w:i/>
          <w:iCs/>
        </w:rPr>
        <w:t>)</w:t>
      </w:r>
    </w:p>
    <w:p w14:paraId="500778C4" w14:textId="77777777" w:rsidR="004B214F" w:rsidRDefault="004B214F" w:rsidP="004B214F">
      <w:pPr>
        <w:ind w:left="360"/>
        <w:rPr>
          <w:b/>
          <w:bCs/>
        </w:rPr>
      </w:pPr>
    </w:p>
    <w:p w14:paraId="49B0E4F9" w14:textId="77777777" w:rsidR="004B214F" w:rsidRDefault="004B214F" w:rsidP="004B214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Analisi fascicoli studenti </w:t>
      </w:r>
    </w:p>
    <w:p w14:paraId="224D0245" w14:textId="7D92DBFC" w:rsidR="004B214F" w:rsidRDefault="004B214F" w:rsidP="004B214F">
      <w:pPr>
        <w:rPr>
          <w:i/>
        </w:rPr>
      </w:pPr>
      <w:r>
        <w:t>I docenti</w:t>
      </w:r>
      <w:r w:rsidR="00200CE0">
        <w:t xml:space="preserve"> analizzano in modo più approfondito i fascicoli degli alunni </w:t>
      </w:r>
      <w:r w:rsidRPr="00CC2B47">
        <w:t xml:space="preserve">e </w:t>
      </w:r>
      <w:r w:rsidRPr="00913409">
        <w:rPr>
          <w:i/>
        </w:rPr>
        <w:t>riscontrano che</w:t>
      </w:r>
      <w:r>
        <w:t xml:space="preserve"> </w:t>
      </w:r>
      <w:r>
        <w:rPr>
          <w:i/>
        </w:rPr>
        <w:t xml:space="preserve">nessuno degli studenti ha presentato la certificazione </w:t>
      </w:r>
      <w:r w:rsidR="00AB036F">
        <w:rPr>
          <w:i/>
        </w:rPr>
        <w:t>di disabilità/</w:t>
      </w:r>
      <w:r>
        <w:rPr>
          <w:i/>
        </w:rPr>
        <w:t xml:space="preserve">DSA/gli </w:t>
      </w:r>
      <w:r>
        <w:rPr>
          <w:i/>
        </w:rPr>
        <w:lastRenderedPageBreak/>
        <w:t>studenti………………………hanno presentato la certificazione di disabilità/</w:t>
      </w:r>
      <w:r w:rsidR="00AB036F">
        <w:rPr>
          <w:i/>
        </w:rPr>
        <w:t>DSA/</w:t>
      </w:r>
      <w:r>
        <w:rPr>
          <w:i/>
        </w:rPr>
        <w:t xml:space="preserve"> individuano come alunni BES i seguenti studenti……………………..</w:t>
      </w:r>
      <w:r w:rsidR="00AE7BC3">
        <w:rPr>
          <w:i/>
        </w:rPr>
        <w:t xml:space="preserve"> </w:t>
      </w:r>
      <w:r>
        <w:rPr>
          <w:i/>
        </w:rPr>
        <w:t xml:space="preserve"> </w:t>
      </w:r>
    </w:p>
    <w:p w14:paraId="7F5CD46C" w14:textId="77777777" w:rsidR="004B214F" w:rsidRDefault="004B214F" w:rsidP="004B214F">
      <w:pPr>
        <w:rPr>
          <w:b/>
          <w:bCs/>
        </w:rPr>
      </w:pPr>
      <w:r>
        <w:rPr>
          <w:b/>
          <w:bCs/>
        </w:rPr>
        <w:t xml:space="preserve">  </w:t>
      </w:r>
    </w:p>
    <w:p w14:paraId="274E3EC1" w14:textId="77777777" w:rsidR="004B214F" w:rsidRDefault="00B611A8" w:rsidP="004B214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Analisi</w:t>
      </w:r>
      <w:r w:rsidR="004B214F">
        <w:rPr>
          <w:b/>
          <w:bCs/>
        </w:rPr>
        <w:t xml:space="preserve"> documentazione studenti con disabilità, DSA, BES</w:t>
      </w:r>
    </w:p>
    <w:p w14:paraId="7FCA2DFA" w14:textId="4EAE5B36" w:rsidR="00AB036F" w:rsidRPr="00167E61" w:rsidRDefault="00AB036F" w:rsidP="004B214F">
      <w:pPr>
        <w:rPr>
          <w:i/>
        </w:rPr>
      </w:pPr>
      <w:r w:rsidRPr="00167E61">
        <w:rPr>
          <w:i/>
        </w:rPr>
        <w:t xml:space="preserve">Non essendo presenti alunni </w:t>
      </w:r>
      <w:r w:rsidR="00C65614">
        <w:rPr>
          <w:i/>
        </w:rPr>
        <w:t xml:space="preserve">che hanno presentato la certificazione di </w:t>
      </w:r>
      <w:r w:rsidR="00167E61" w:rsidRPr="00167E61">
        <w:rPr>
          <w:i/>
        </w:rPr>
        <w:t>disabilità</w:t>
      </w:r>
      <w:r w:rsidR="00E91798">
        <w:rPr>
          <w:i/>
        </w:rPr>
        <w:t xml:space="preserve">, DSA e alunni </w:t>
      </w:r>
      <w:r w:rsidRPr="00167E61">
        <w:rPr>
          <w:i/>
        </w:rPr>
        <w:t>BES, il C.d.C. proced</w:t>
      </w:r>
      <w:r w:rsidR="00167E61" w:rsidRPr="00167E61">
        <w:rPr>
          <w:i/>
        </w:rPr>
        <w:t>e con gli altri punti all’O.d.G./</w:t>
      </w:r>
      <w:r w:rsidRPr="00167E61">
        <w:rPr>
          <w:i/>
        </w:rPr>
        <w:t xml:space="preserve"> </w:t>
      </w:r>
      <w:r w:rsidR="004B214F" w:rsidRPr="00167E61">
        <w:rPr>
          <w:i/>
        </w:rPr>
        <w:t xml:space="preserve">Il C.d.C. procede ad un’attenta lettura dei fascicoli </w:t>
      </w:r>
      <w:r w:rsidR="00CC2B47" w:rsidRPr="00167E61">
        <w:rPr>
          <w:i/>
        </w:rPr>
        <w:t>dell’alunno con disabilità ……</w:t>
      </w:r>
      <w:r w:rsidR="00167E61">
        <w:rPr>
          <w:i/>
        </w:rPr>
        <w:t>/</w:t>
      </w:r>
      <w:r w:rsidR="00CC2B47" w:rsidRPr="00167E61">
        <w:rPr>
          <w:i/>
        </w:rPr>
        <w:t xml:space="preserve"> degli alunni </w:t>
      </w:r>
      <w:r w:rsidR="00616AD6">
        <w:rPr>
          <w:i/>
        </w:rPr>
        <w:t xml:space="preserve">con </w:t>
      </w:r>
      <w:r w:rsidR="00167E61">
        <w:rPr>
          <w:i/>
        </w:rPr>
        <w:t>DSA/</w:t>
      </w:r>
      <w:r w:rsidR="00CC2B47" w:rsidRPr="00167E61">
        <w:rPr>
          <w:i/>
        </w:rPr>
        <w:t xml:space="preserve">BES </w:t>
      </w:r>
      <w:r w:rsidR="00167E61">
        <w:rPr>
          <w:i/>
        </w:rPr>
        <w:t>……………</w:t>
      </w:r>
      <w:r w:rsidR="004B214F" w:rsidRPr="00167E61">
        <w:rPr>
          <w:i/>
        </w:rPr>
        <w:t>al fine di comprendere le s</w:t>
      </w:r>
      <w:r w:rsidR="00CC2B47" w:rsidRPr="00167E61">
        <w:rPr>
          <w:i/>
        </w:rPr>
        <w:t>trategie didattiche più adatte a</w:t>
      </w:r>
      <w:r w:rsidR="00E91798">
        <w:rPr>
          <w:i/>
        </w:rPr>
        <w:t>i singoli casi.</w:t>
      </w:r>
    </w:p>
    <w:p w14:paraId="0A52D50C" w14:textId="77777777" w:rsidR="004B214F" w:rsidRDefault="00AB036F" w:rsidP="004B214F">
      <w:pPr>
        <w:rPr>
          <w:b/>
          <w:bCs/>
        </w:rPr>
      </w:pPr>
      <w:r>
        <w:rPr>
          <w:b/>
          <w:bCs/>
        </w:rPr>
        <w:t xml:space="preserve"> </w:t>
      </w:r>
    </w:p>
    <w:p w14:paraId="26C3DF57" w14:textId="77777777" w:rsidR="004B214F" w:rsidRDefault="004B214F" w:rsidP="004B214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Prime intese didattiche e organizzative</w:t>
      </w:r>
    </w:p>
    <w:p w14:paraId="435BC600" w14:textId="77777777" w:rsidR="004B214F" w:rsidRDefault="004B214F" w:rsidP="004B214F">
      <w:pPr>
        <w:rPr>
          <w:i/>
        </w:rPr>
      </w:pPr>
      <w:r>
        <w:rPr>
          <w:i/>
        </w:rPr>
        <w:t>Per</w:t>
      </w:r>
      <w:r w:rsidR="001E572B">
        <w:rPr>
          <w:i/>
        </w:rPr>
        <w:t xml:space="preserve"> tutta</w:t>
      </w:r>
      <w:r>
        <w:rPr>
          <w:i/>
        </w:rPr>
        <w:t xml:space="preserve"> la classe/ Per gli studenti ……………….. i docenti ………….. </w:t>
      </w:r>
      <w:r w:rsidR="00E91798">
        <w:rPr>
          <w:i/>
        </w:rPr>
        <w:t xml:space="preserve">ritengono di/concordano di </w:t>
      </w:r>
      <w:r>
        <w:rPr>
          <w:i/>
        </w:rPr>
        <w:t>…………………./ intendono sperimentare</w:t>
      </w:r>
      <w:r w:rsidR="00167E61">
        <w:rPr>
          <w:i/>
        </w:rPr>
        <w:t>/adottare la strategia didattica</w:t>
      </w:r>
      <w:r>
        <w:rPr>
          <w:i/>
        </w:rPr>
        <w:t xml:space="preserve"> ………..……...</w:t>
      </w:r>
    </w:p>
    <w:p w14:paraId="32C7CD16" w14:textId="77777777" w:rsidR="004B214F" w:rsidRDefault="004B214F" w:rsidP="004B214F">
      <w:pPr>
        <w:rPr>
          <w:b/>
          <w:bCs/>
        </w:rPr>
      </w:pPr>
    </w:p>
    <w:p w14:paraId="36138BBA" w14:textId="77777777" w:rsidR="004B214F" w:rsidRDefault="004B214F" w:rsidP="004B214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Progetto Accoglienza </w:t>
      </w:r>
    </w:p>
    <w:p w14:paraId="26E42408" w14:textId="77777777" w:rsidR="004B214F" w:rsidRDefault="004B214F" w:rsidP="004B214F">
      <w:pPr>
        <w:rPr>
          <w:i/>
        </w:rPr>
      </w:pPr>
      <w:r>
        <w:rPr>
          <w:i/>
        </w:rPr>
        <w:t>Il C.d.C. concorda le attività da svolgere nei primi giorni di scuola. In particolare…</w:t>
      </w:r>
      <w:r w:rsidR="00913409">
        <w:rPr>
          <w:i/>
        </w:rPr>
        <w:t>……..</w:t>
      </w:r>
      <w:r>
        <w:rPr>
          <w:i/>
        </w:rPr>
        <w:t xml:space="preserve"> …………………….</w:t>
      </w:r>
    </w:p>
    <w:p w14:paraId="194708FF" w14:textId="77777777" w:rsidR="00746A49" w:rsidRDefault="00746A49" w:rsidP="004B214F"/>
    <w:p w14:paraId="4F59A758" w14:textId="77777777" w:rsidR="00284D1C" w:rsidRDefault="00284D1C" w:rsidP="004B214F"/>
    <w:p w14:paraId="5530DA0E" w14:textId="5EA3DCC7" w:rsidR="004B214F" w:rsidRDefault="00746A49" w:rsidP="004B214F">
      <w:r>
        <w:t>L</w:t>
      </w:r>
      <w:r w:rsidR="002D149A">
        <w:t>etto</w:t>
      </w:r>
      <w:r w:rsidR="004B214F">
        <w:t xml:space="preserve"> e </w:t>
      </w:r>
      <w:r w:rsidR="002D149A">
        <w:t>approvato</w:t>
      </w:r>
      <w:r w:rsidR="004B214F">
        <w:t xml:space="preserve"> il presente verbale, la seduta è </w:t>
      </w:r>
      <w:r w:rsidR="0010659F">
        <w:t>tol</w:t>
      </w:r>
      <w:r>
        <w:t>ta</w:t>
      </w:r>
      <w:r w:rsidR="008548F1">
        <w:t xml:space="preserve"> alle ore ……</w:t>
      </w:r>
    </w:p>
    <w:p w14:paraId="4E2A267F" w14:textId="77777777" w:rsidR="004B214F" w:rsidRDefault="004B214F" w:rsidP="004B214F"/>
    <w:p w14:paraId="4213C70E" w14:textId="77777777" w:rsidR="002E5827" w:rsidRDefault="002E5827" w:rsidP="004B214F"/>
    <w:p w14:paraId="1227F03A" w14:textId="77777777" w:rsidR="00D237A5" w:rsidRDefault="00D237A5" w:rsidP="004B214F"/>
    <w:p w14:paraId="0BC833AA" w14:textId="77777777" w:rsidR="004B214F" w:rsidRDefault="004B214F" w:rsidP="004B214F"/>
    <w:p w14:paraId="1A72B07D" w14:textId="77777777" w:rsidR="00125515" w:rsidRDefault="004B214F" w:rsidP="004B214F">
      <w:pPr>
        <w:rPr>
          <w:b/>
          <w:bCs/>
        </w:rPr>
      </w:pPr>
      <w:r>
        <w:rPr>
          <w:b/>
          <w:bCs/>
        </w:rPr>
        <w:t xml:space="preserve">          Il Segretario                                                                         </w:t>
      </w:r>
      <w:r w:rsidR="00167E61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 w:rsidR="00125515">
        <w:rPr>
          <w:b/>
          <w:bCs/>
        </w:rPr>
        <w:t xml:space="preserve">  </w:t>
      </w:r>
      <w:r>
        <w:rPr>
          <w:b/>
          <w:bCs/>
        </w:rPr>
        <w:t xml:space="preserve"> Il Presidente</w:t>
      </w:r>
    </w:p>
    <w:p w14:paraId="3CE979EF" w14:textId="77777777" w:rsidR="00261D02" w:rsidRPr="002E5827" w:rsidRDefault="002E5827" w:rsidP="002E5827">
      <w:pPr>
        <w:spacing w:before="120"/>
        <w:jc w:val="both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____________________</w:t>
      </w:r>
      <w:r w:rsidR="00125515" w:rsidRPr="00125515">
        <w:rPr>
          <w:rFonts w:eastAsia="Calibri"/>
          <w:lang w:eastAsia="en-US"/>
        </w:rPr>
        <w:tab/>
      </w:r>
      <w:r>
        <w:t xml:space="preserve">                                                              ______________________</w:t>
      </w:r>
    </w:p>
    <w:sectPr w:rsidR="00261D02" w:rsidRPr="002E5827" w:rsidSect="004B214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6A55"/>
    <w:multiLevelType w:val="hybridMultilevel"/>
    <w:tmpl w:val="310E62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6495"/>
    <w:multiLevelType w:val="hybridMultilevel"/>
    <w:tmpl w:val="310E62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039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527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BF"/>
    <w:rsid w:val="000103DB"/>
    <w:rsid w:val="000442AB"/>
    <w:rsid w:val="0010659F"/>
    <w:rsid w:val="00125515"/>
    <w:rsid w:val="00154957"/>
    <w:rsid w:val="00167E61"/>
    <w:rsid w:val="001A6A47"/>
    <w:rsid w:val="001C7C3C"/>
    <w:rsid w:val="001E572B"/>
    <w:rsid w:val="00200CE0"/>
    <w:rsid w:val="0021712C"/>
    <w:rsid w:val="00261D02"/>
    <w:rsid w:val="00284D1C"/>
    <w:rsid w:val="002D149A"/>
    <w:rsid w:val="002E5827"/>
    <w:rsid w:val="00325345"/>
    <w:rsid w:val="003B7C0D"/>
    <w:rsid w:val="00475FFD"/>
    <w:rsid w:val="004857BF"/>
    <w:rsid w:val="004A6473"/>
    <w:rsid w:val="004B214F"/>
    <w:rsid w:val="004F1DC7"/>
    <w:rsid w:val="00501E61"/>
    <w:rsid w:val="0054700B"/>
    <w:rsid w:val="005958AF"/>
    <w:rsid w:val="00616AD6"/>
    <w:rsid w:val="00746A49"/>
    <w:rsid w:val="007A24D6"/>
    <w:rsid w:val="008266EC"/>
    <w:rsid w:val="008548F1"/>
    <w:rsid w:val="00913409"/>
    <w:rsid w:val="00995649"/>
    <w:rsid w:val="00A96B56"/>
    <w:rsid w:val="00AB036F"/>
    <w:rsid w:val="00AE7BC3"/>
    <w:rsid w:val="00AF6829"/>
    <w:rsid w:val="00B611A8"/>
    <w:rsid w:val="00C65614"/>
    <w:rsid w:val="00CC2B47"/>
    <w:rsid w:val="00D237A5"/>
    <w:rsid w:val="00D62A5D"/>
    <w:rsid w:val="00DA1F59"/>
    <w:rsid w:val="00E91798"/>
    <w:rsid w:val="00F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873B"/>
  <w15:chartTrackingRefBased/>
  <w15:docId w15:val="{8C9D0D66-7B8D-4731-AA42-9B56D278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14F"/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4B214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4B2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Riccardi</dc:creator>
  <cp:keywords/>
  <dc:description/>
  <cp:lastModifiedBy>Giuseppina Riccardi</cp:lastModifiedBy>
  <cp:revision>8</cp:revision>
  <dcterms:created xsi:type="dcterms:W3CDTF">2024-09-07T18:16:00Z</dcterms:created>
  <dcterms:modified xsi:type="dcterms:W3CDTF">2024-09-07T19:09:00Z</dcterms:modified>
</cp:coreProperties>
</file>